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D3200A" w:rsidRDefault="00003C15" w:rsidP="00D320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200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D3200A" w:rsidRDefault="00D3200A" w:rsidP="00D3200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D3200A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D3200A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D3200A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D3200A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D3200A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D3200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МОУ</w:t>
      </w:r>
      <w:r w:rsidR="00DD5EBC" w:rsidRPr="00D3200A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DD5EBC" w:rsidRPr="00D3200A">
        <w:rPr>
          <w:rFonts w:ascii="Times New Roman" w:hAnsi="Times New Roman" w:cs="Times New Roman"/>
          <w:b/>
          <w:sz w:val="24"/>
          <w:szCs w:val="24"/>
        </w:rPr>
        <w:t>Иванищевская</w:t>
      </w:r>
      <w:proofErr w:type="spellEnd"/>
      <w:r w:rsidR="00DD5EBC" w:rsidRPr="00D3200A">
        <w:rPr>
          <w:rFonts w:ascii="Times New Roman" w:hAnsi="Times New Roman" w:cs="Times New Roman"/>
          <w:b/>
          <w:sz w:val="24"/>
          <w:szCs w:val="24"/>
        </w:rPr>
        <w:t xml:space="preserve">  средняя школа» ЯМР за период с 01.01.2016 по 31.08.2016 года</w:t>
      </w:r>
    </w:p>
    <w:p w:rsidR="001B2C41" w:rsidRPr="005B2ACA" w:rsidRDefault="001B2C41" w:rsidP="001B2C41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1B2C41">
        <w:rPr>
          <w:rFonts w:ascii="Times New Roman" w:hAnsi="Times New Roman" w:cs="Times New Roman"/>
          <w:sz w:val="24"/>
          <w:szCs w:val="24"/>
        </w:rPr>
        <w:t xml:space="preserve">от 12.09.2016 № 53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B2C41">
        <w:rPr>
          <w:rFonts w:ascii="Times New Roman" w:hAnsi="Times New Roman" w:cs="Times New Roman"/>
          <w:sz w:val="24"/>
          <w:szCs w:val="24"/>
        </w:rPr>
        <w:t>муниципального общеобразовательного учреждения «</w:t>
      </w:r>
      <w:proofErr w:type="spellStart"/>
      <w:r w:rsidRPr="001B2C41">
        <w:rPr>
          <w:rFonts w:ascii="Times New Roman" w:hAnsi="Times New Roman" w:cs="Times New Roman"/>
          <w:sz w:val="24"/>
          <w:szCs w:val="24"/>
        </w:rPr>
        <w:t>Иванищевск</w:t>
      </w:r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1B2C41">
        <w:rPr>
          <w:rFonts w:ascii="Times New Roman" w:hAnsi="Times New Roman" w:cs="Times New Roman"/>
          <w:sz w:val="24"/>
          <w:szCs w:val="24"/>
        </w:rPr>
        <w:t xml:space="preserve"> средн</w:t>
      </w:r>
      <w:r>
        <w:rPr>
          <w:rFonts w:ascii="Times New Roman" w:hAnsi="Times New Roman" w:cs="Times New Roman"/>
          <w:sz w:val="24"/>
          <w:szCs w:val="24"/>
        </w:rPr>
        <w:t>яя</w:t>
      </w:r>
      <w:r w:rsidRPr="001B2C41">
        <w:rPr>
          <w:rFonts w:ascii="Times New Roman" w:hAnsi="Times New Roman" w:cs="Times New Roman"/>
          <w:sz w:val="24"/>
          <w:szCs w:val="24"/>
        </w:rPr>
        <w:t xml:space="preserve"> школ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B2C41">
        <w:rPr>
          <w:rFonts w:ascii="Times New Roman" w:hAnsi="Times New Roman" w:cs="Times New Roman"/>
          <w:sz w:val="24"/>
          <w:szCs w:val="24"/>
        </w:rPr>
        <w:t>»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DD5EBC" w:rsidRPr="00DD5EBC">
        <w:rPr>
          <w:rFonts w:ascii="Times New Roman" w:hAnsi="Times New Roman" w:cs="Times New Roman"/>
          <w:sz w:val="24"/>
          <w:szCs w:val="24"/>
        </w:rPr>
        <w:t>с 13.09.2016 по 30.09.2016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1B2C41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D5EBC" w:rsidRPr="00DD5EBC"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="00DD5EBC">
        <w:rPr>
          <w:rFonts w:ascii="Times New Roman" w:hAnsi="Times New Roman" w:cs="Times New Roman"/>
          <w:color w:val="000000"/>
          <w:sz w:val="24"/>
          <w:szCs w:val="24"/>
        </w:rPr>
        <w:t>.09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DD5EBC" w:rsidRPr="00DD5EBC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B2C41" w:rsidRPr="005B2ACA" w:rsidRDefault="001B2C41" w:rsidP="001B2C41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860420" w:rsidRPr="003A0914" w:rsidRDefault="00860420" w:rsidP="00860420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проверки </w:t>
      </w:r>
      <w:r w:rsidR="001B2C41" w:rsidRPr="005B2ACA">
        <w:rPr>
          <w:rFonts w:ascii="Times New Roman" w:eastAsia="Times New Roman" w:hAnsi="Times New Roman" w:cs="Times New Roman"/>
          <w:sz w:val="24"/>
          <w:szCs w:val="24"/>
        </w:rPr>
        <w:t xml:space="preserve">объекта контроля 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выдано Предписание № </w:t>
      </w:r>
      <w:r w:rsidRPr="00860420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Pr="00860420">
        <w:rPr>
          <w:rFonts w:ascii="Times New Roman" w:eastAsia="Times New Roman" w:hAnsi="Times New Roman" w:cs="Times New Roman"/>
          <w:sz w:val="24"/>
          <w:szCs w:val="24"/>
        </w:rPr>
        <w:t>26.10.2016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1B2C41" w:rsidRPr="001B2C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B2C41" w:rsidRPr="005B2ACA">
        <w:rPr>
          <w:rFonts w:ascii="Times New Roman" w:eastAsia="Times New Roman" w:hAnsi="Times New Roman" w:cs="Times New Roman"/>
          <w:sz w:val="24"/>
          <w:szCs w:val="24"/>
        </w:rPr>
        <w:t>об устранении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D3E18"/>
    <w:rsid w:val="000E3B50"/>
    <w:rsid w:val="001B2C41"/>
    <w:rsid w:val="002C42B0"/>
    <w:rsid w:val="003A5D8B"/>
    <w:rsid w:val="003F28CF"/>
    <w:rsid w:val="004B5ABB"/>
    <w:rsid w:val="0054063F"/>
    <w:rsid w:val="00571C32"/>
    <w:rsid w:val="006857D8"/>
    <w:rsid w:val="006B2406"/>
    <w:rsid w:val="0071679C"/>
    <w:rsid w:val="007A02C5"/>
    <w:rsid w:val="00813920"/>
    <w:rsid w:val="00814EA1"/>
    <w:rsid w:val="008333F1"/>
    <w:rsid w:val="00860420"/>
    <w:rsid w:val="008B147B"/>
    <w:rsid w:val="008C566D"/>
    <w:rsid w:val="008F3A7B"/>
    <w:rsid w:val="008F59AB"/>
    <w:rsid w:val="00AE25ED"/>
    <w:rsid w:val="00B46ED6"/>
    <w:rsid w:val="00C255C4"/>
    <w:rsid w:val="00CB6CFC"/>
    <w:rsid w:val="00CB7232"/>
    <w:rsid w:val="00D3200A"/>
    <w:rsid w:val="00D41733"/>
    <w:rsid w:val="00D52163"/>
    <w:rsid w:val="00D661F8"/>
    <w:rsid w:val="00D83B19"/>
    <w:rsid w:val="00DD5EBC"/>
    <w:rsid w:val="00ED21F8"/>
    <w:rsid w:val="00ED5124"/>
    <w:rsid w:val="00F66BBA"/>
    <w:rsid w:val="00F753F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32</cp:revision>
  <dcterms:created xsi:type="dcterms:W3CDTF">2018-01-23T05:49:00Z</dcterms:created>
  <dcterms:modified xsi:type="dcterms:W3CDTF">2018-01-26T10:59:00Z</dcterms:modified>
</cp:coreProperties>
</file>